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E3" w:rsidRDefault="00444C8B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8566" r:id="rId7"/>
        </w:pict>
      </w:r>
      <w:r w:rsidR="00C1729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E3" w:rsidRDefault="00DC6BE3" w:rsidP="00DC6BE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C6BE3" w:rsidRDefault="00DC6BE3" w:rsidP="00DC6BE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DC6BE3" w:rsidRDefault="00DC6BE3" w:rsidP="00DC6BE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C6BE3" w:rsidRDefault="00DC6BE3" w:rsidP="00DC6B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C6BE3" w:rsidRDefault="00DC6BE3" w:rsidP="00DC6BE3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C6BE3" w:rsidRDefault="00DC6BE3" w:rsidP="00DC6BE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DC6BE3" w:rsidRDefault="00DC6BE3" w:rsidP="00DC6BE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C6BE3" w:rsidRDefault="00DC6BE3" w:rsidP="00DC6B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/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C6BE3" w:rsidRDefault="00DC6BE3" w:rsidP="00DC6BE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44C8B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444C8B">
        <w:rPr>
          <w:b/>
        </w:rPr>
        <w:t xml:space="preserve"> 17.07.2018г. </w:t>
      </w:r>
      <w:r>
        <w:rPr>
          <w:b/>
        </w:rPr>
        <w:t>№</w:t>
      </w:r>
      <w:r w:rsidR="00444C8B">
        <w:rPr>
          <w:b/>
        </w:rPr>
        <w:t xml:space="preserve"> 34</w:t>
      </w:r>
    </w:p>
    <w:p w:rsidR="00DC6BE3" w:rsidRDefault="00DC6BE3" w:rsidP="00DC6BE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9A3D64">
        <w:rPr>
          <w:rFonts w:eastAsia="Times New Roman CYR" w:cs="Times New Roman CYR"/>
          <w:b/>
          <w:bCs/>
          <w:sz w:val="28"/>
          <w:szCs w:val="28"/>
        </w:rPr>
        <w:t>№</w:t>
      </w:r>
      <w:r w:rsidR="009A3D64"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9A3D64">
        <w:rPr>
          <w:rFonts w:eastAsia="Times New Roman CYR" w:cs="Times New Roman CYR"/>
          <w:b/>
          <w:bCs/>
          <w:sz w:val="28"/>
          <w:szCs w:val="28"/>
        </w:rPr>
        <w:t>от</w:t>
      </w:r>
      <w:r w:rsidR="009A3D64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</w:t>
      </w: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DC6BE3">
        <w:rPr>
          <w:sz w:val="28"/>
          <w:szCs w:val="28"/>
        </w:rPr>
        <w:t xml:space="preserve">Федеральным </w:t>
      </w:r>
      <w:r w:rsidRPr="00DC6BE3">
        <w:rPr>
          <w:rStyle w:val="a3"/>
          <w:color w:val="000000"/>
          <w:sz w:val="28"/>
          <w:szCs w:val="28"/>
          <w:u w:val="none"/>
        </w:rPr>
        <w:t>законом</w:t>
      </w:r>
      <w:r w:rsidRPr="00DC6B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C6BE3">
        <w:rPr>
          <w:rStyle w:val="a3"/>
          <w:color w:val="000000"/>
          <w:sz w:val="28"/>
          <w:szCs w:val="28"/>
          <w:u w:val="none"/>
        </w:rPr>
        <w:t>Уставом</w:t>
      </w:r>
      <w:r w:rsidRPr="00DC6B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Липовка муниципального района Сергиевский </w:t>
      </w:r>
      <w:r w:rsidRPr="009A3D64">
        <w:rPr>
          <w:sz w:val="28"/>
          <w:szCs w:val="28"/>
        </w:rPr>
        <w:t xml:space="preserve">№ </w:t>
      </w:r>
      <w:r w:rsidR="009A3D64">
        <w:rPr>
          <w:sz w:val="28"/>
          <w:szCs w:val="28"/>
        </w:rPr>
        <w:t>46</w:t>
      </w:r>
      <w:r w:rsidRPr="009A3D6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9A3D64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2016-2018гг. (далее - Программа) следующего содержания:</w:t>
      </w:r>
      <w:proofErr w:type="gramEnd"/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1.1. В Паспорте Программы позицию «Объем и источники финансирования Программы» изложить в следующей редакции: </w:t>
      </w:r>
    </w:p>
    <w:p w:rsidR="00DC6BE3" w:rsidRDefault="00DC6BE3" w:rsidP="00DC6BE3">
      <w:pPr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7D0215">
        <w:rPr>
          <w:b/>
          <w:bCs/>
          <w:sz w:val="28"/>
        </w:rPr>
        <w:t>253,97600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106,57000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9A3D6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BE6AF3">
        <w:rPr>
          <w:bCs/>
          <w:sz w:val="28"/>
        </w:rPr>
        <w:t>59,20000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7D0215">
        <w:rPr>
          <w:bCs/>
          <w:sz w:val="28"/>
        </w:rPr>
        <w:t>88,20600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9A3D64">
        <w:rPr>
          <w:bCs/>
          <w:sz w:val="28"/>
        </w:rPr>
        <w:t xml:space="preserve">       </w:t>
      </w:r>
      <w:r>
        <w:rPr>
          <w:bCs/>
          <w:sz w:val="28"/>
        </w:rPr>
        <w:t xml:space="preserve"> 1.2. Раздел 4 Программы «Срок реализации Программы и источники финансирования» абзац 3 изложить в следующей редакции:</w:t>
      </w:r>
    </w:p>
    <w:p w:rsidR="00DC6BE3" w:rsidRPr="005F2673" w:rsidRDefault="00DC6BE3" w:rsidP="00DC6BE3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7D0215">
        <w:rPr>
          <w:bCs/>
          <w:sz w:val="28"/>
        </w:rPr>
        <w:t>253,97600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106,57000</w:t>
      </w:r>
      <w:r w:rsidRPr="005F2673">
        <w:rPr>
          <w:bCs/>
          <w:sz w:val="28"/>
        </w:rPr>
        <w:t xml:space="preserve"> тыс. рублей;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BE6AF3">
        <w:rPr>
          <w:bCs/>
          <w:sz w:val="28"/>
        </w:rPr>
        <w:t>59,20000</w:t>
      </w:r>
      <w:r w:rsidRPr="005F2673">
        <w:rPr>
          <w:bCs/>
          <w:sz w:val="28"/>
        </w:rPr>
        <w:t xml:space="preserve"> тыс. рублей;</w:t>
      </w:r>
    </w:p>
    <w:p w:rsidR="00DC6BE3" w:rsidRPr="00091A59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7D0215">
        <w:rPr>
          <w:bCs/>
          <w:sz w:val="28"/>
        </w:rPr>
        <w:t>88,20600</w:t>
      </w:r>
      <w:r w:rsidRPr="005F2673">
        <w:rPr>
          <w:bCs/>
          <w:sz w:val="28"/>
        </w:rPr>
        <w:t xml:space="preserve"> тыс. рублей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D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DC6BE3" w:rsidTr="00DC6BE3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Липовка</w:t>
            </w:r>
          </w:p>
        </w:tc>
      </w:tr>
      <w:tr w:rsidR="00DC6BE3" w:rsidTr="00DC6BE3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103,57000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 w:rsidP="00BE6AF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</w:t>
            </w:r>
            <w:r w:rsidR="00BE6AF3">
              <w:rPr>
                <w:bCs/>
                <w:sz w:val="28"/>
              </w:rPr>
              <w:t>48000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CA098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8,64000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7D0215">
              <w:rPr>
                <w:bCs/>
                <w:sz w:val="28"/>
              </w:rPr>
              <w:t>000</w:t>
            </w:r>
          </w:p>
        </w:tc>
      </w:tr>
      <w:tr w:rsidR="009A3D64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9A3D6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BE6AF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52,72000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64" w:rsidRDefault="007D021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79,56600</w:t>
            </w:r>
          </w:p>
        </w:tc>
      </w:tr>
      <w:tr w:rsidR="00DC6BE3" w:rsidTr="00DC6BE3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106,57000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BE6AF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59,20000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7D021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88,20600</w:t>
            </w:r>
          </w:p>
        </w:tc>
      </w:tr>
    </w:tbl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</w:p>
    <w:p w:rsidR="00DC6BE3" w:rsidRDefault="00DC6BE3" w:rsidP="00DC6BE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C6BE3" w:rsidP="00DC6BE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DC6BE3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DC6BE3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E3"/>
    <w:rsid w:val="00444C8B"/>
    <w:rsid w:val="005A4764"/>
    <w:rsid w:val="005D72CC"/>
    <w:rsid w:val="005E2CF6"/>
    <w:rsid w:val="00622F24"/>
    <w:rsid w:val="007D0215"/>
    <w:rsid w:val="008405A0"/>
    <w:rsid w:val="009A3D64"/>
    <w:rsid w:val="00AA7758"/>
    <w:rsid w:val="00AF24A2"/>
    <w:rsid w:val="00BE6AF3"/>
    <w:rsid w:val="00C1729A"/>
    <w:rsid w:val="00CA098E"/>
    <w:rsid w:val="00CA79C5"/>
    <w:rsid w:val="00CC522E"/>
    <w:rsid w:val="00DC6BE3"/>
    <w:rsid w:val="00E96058"/>
    <w:rsid w:val="00E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2018-07-16T05:57:00Z</dcterms:created>
  <dcterms:modified xsi:type="dcterms:W3CDTF">2018-07-17T12:03:00Z</dcterms:modified>
</cp:coreProperties>
</file>